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49764198" w:rsidR="00E90D86" w:rsidRPr="00FC3FED" w:rsidRDefault="00BD44B9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Załącznik 2</w:t>
      </w:r>
      <w:r w:rsidR="5173A6FF" w:rsidRPr="00FC3FED">
        <w:rPr>
          <w:rFonts w:ascii="Lato" w:eastAsia="Lato" w:hAnsi="Lato" w:cs="Lato"/>
          <w:sz w:val="20"/>
          <w:szCs w:val="20"/>
        </w:rPr>
        <w:t xml:space="preserve"> - Formularz ofertowy</w:t>
      </w:r>
    </w:p>
    <w:p w14:paraId="3F0DC817" w14:textId="002926D0" w:rsidR="5173A6FF" w:rsidRPr="00FC3FED" w:rsidRDefault="5173A6FF" w:rsidP="00FC3FED">
      <w:pPr>
        <w:spacing w:line="276" w:lineRule="auto"/>
        <w:jc w:val="center"/>
        <w:rPr>
          <w:rFonts w:ascii="Lato" w:eastAsia="Lato" w:hAnsi="Lato" w:cs="Lato"/>
          <w:b/>
          <w:bCs/>
          <w:sz w:val="20"/>
          <w:szCs w:val="20"/>
        </w:rPr>
      </w:pPr>
      <w:r w:rsidRPr="00FC3FED">
        <w:rPr>
          <w:rFonts w:ascii="Lato" w:eastAsia="Lato" w:hAnsi="Lato" w:cs="Lato"/>
          <w:b/>
          <w:bCs/>
          <w:sz w:val="20"/>
          <w:szCs w:val="20"/>
        </w:rPr>
        <w:t xml:space="preserve">OFERTA NA </w:t>
      </w:r>
      <w:r w:rsidR="009079C8">
        <w:rPr>
          <w:rFonts w:ascii="Lato" w:eastAsia="Lato" w:hAnsi="Lato" w:cs="Lato"/>
          <w:b/>
          <w:bCs/>
          <w:sz w:val="20"/>
          <w:szCs w:val="20"/>
        </w:rPr>
        <w:t>ZAPEWNIENIE OBSŁUGI TECHNICZNEJ NA 16. MIĘDZYNRODOWEJ KONFERENCJI „BEZPIECZEŃSTWO DZIECI I MŁODZIEŻY W INTERNECIE”</w:t>
      </w:r>
    </w:p>
    <w:p w14:paraId="42DD2723" w14:textId="79D87304" w:rsidR="5173A6FF" w:rsidRPr="00FC3FED" w:rsidRDefault="5173A6FF" w:rsidP="00FC3FED">
      <w:pPr>
        <w:spacing w:line="276" w:lineRule="auto"/>
        <w:jc w:val="center"/>
        <w:rPr>
          <w:rFonts w:ascii="Lato" w:eastAsia="Lato" w:hAnsi="Lato" w:cs="Lato"/>
          <w:sz w:val="20"/>
          <w:szCs w:val="20"/>
        </w:rPr>
      </w:pPr>
    </w:p>
    <w:p w14:paraId="7F42BA86" w14:textId="249CBFEE" w:rsidR="5173A6FF" w:rsidRPr="00FC3FED" w:rsidRDefault="5173A6FF" w:rsidP="00FC3FED">
      <w:pPr>
        <w:pStyle w:val="Akapitzlist"/>
        <w:numPr>
          <w:ilvl w:val="0"/>
          <w:numId w:val="3"/>
        </w:num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ZAMAWIAJĄCY:</w:t>
      </w:r>
    </w:p>
    <w:p w14:paraId="31C63283" w14:textId="1A8778FC" w:rsidR="5173A6FF" w:rsidRPr="00FC3FED" w:rsidRDefault="5173A6FF" w:rsidP="00FC3FED">
      <w:pPr>
        <w:spacing w:line="276" w:lineRule="auto"/>
        <w:rPr>
          <w:rFonts w:ascii="Lato" w:eastAsia="Lato" w:hAnsi="Lato" w:cs="Lato"/>
          <w:color w:val="000000" w:themeColor="text1"/>
          <w:sz w:val="20"/>
          <w:szCs w:val="20"/>
        </w:rPr>
      </w:pP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Fundacja Dajemy Dzieciom Siłę</w:t>
      </w:r>
      <w:r w:rsidRPr="00FC3FED">
        <w:rPr>
          <w:rFonts w:ascii="Lato" w:hAnsi="Lato"/>
          <w:sz w:val="20"/>
          <w:szCs w:val="20"/>
        </w:rPr>
        <w:br/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ul. Walecznych 59</w:t>
      </w:r>
      <w:r w:rsidRPr="00FC3FED">
        <w:rPr>
          <w:rFonts w:ascii="Lato" w:hAnsi="Lato"/>
          <w:sz w:val="20"/>
          <w:szCs w:val="20"/>
        </w:rPr>
        <w:br/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03-926 Warszawa</w:t>
      </w:r>
      <w:r w:rsidRPr="00FC3FED">
        <w:rPr>
          <w:rFonts w:ascii="Lato" w:hAnsi="Lato"/>
          <w:sz w:val="20"/>
          <w:szCs w:val="20"/>
        </w:rPr>
        <w:br/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NIP 113 07 25 676</w:t>
      </w:r>
      <w:r w:rsidRPr="00FC3FED">
        <w:rPr>
          <w:rFonts w:ascii="Lato" w:hAnsi="Lato"/>
          <w:sz w:val="20"/>
          <w:szCs w:val="20"/>
        </w:rPr>
        <w:br/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KRS 0000204426</w:t>
      </w:r>
      <w:r w:rsidRPr="00FC3FED">
        <w:rPr>
          <w:rFonts w:ascii="Lato" w:hAnsi="Lato"/>
          <w:sz w:val="20"/>
          <w:szCs w:val="20"/>
        </w:rPr>
        <w:br/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tel. +48 22 616 02 68</w:t>
      </w:r>
      <w:r w:rsidRPr="00FC3FED">
        <w:rPr>
          <w:rFonts w:ascii="Lato" w:hAnsi="Lato"/>
          <w:sz w:val="20"/>
          <w:szCs w:val="20"/>
        </w:rPr>
        <w:br/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www.fdds.pl</w:t>
      </w:r>
    </w:p>
    <w:p w14:paraId="2A2C76FF" w14:textId="1F89F2F2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7373E2D6" w14:textId="2F96A2A8" w:rsidR="5173A6FF" w:rsidRPr="00FC3FED" w:rsidRDefault="5173A6FF" w:rsidP="00FC3FED">
      <w:pPr>
        <w:pStyle w:val="Akapitzlist"/>
        <w:numPr>
          <w:ilvl w:val="0"/>
          <w:numId w:val="3"/>
        </w:num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 xml:space="preserve"> WYKONAWCA:</w:t>
      </w:r>
    </w:p>
    <w:p w14:paraId="119595B1" w14:textId="3B2CBFAA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645"/>
        <w:gridCol w:w="5370"/>
      </w:tblGrid>
      <w:tr w:rsidR="5173A6FF" w:rsidRPr="00FC3FED" w14:paraId="52CB80D0" w14:textId="77777777" w:rsidTr="2012159A">
        <w:tc>
          <w:tcPr>
            <w:tcW w:w="3645" w:type="dxa"/>
          </w:tcPr>
          <w:p w14:paraId="21334107" w14:textId="0BEECAEA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Nazwa:</w:t>
            </w:r>
          </w:p>
        </w:tc>
        <w:tc>
          <w:tcPr>
            <w:tcW w:w="5370" w:type="dxa"/>
          </w:tcPr>
          <w:p w14:paraId="1D85507B" w14:textId="41C2591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2C498B56" w14:textId="77777777" w:rsidTr="2012159A">
        <w:tc>
          <w:tcPr>
            <w:tcW w:w="3645" w:type="dxa"/>
          </w:tcPr>
          <w:p w14:paraId="20D0CC05" w14:textId="077F919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Imię i nazwisko osoby do kontaktu:</w:t>
            </w:r>
          </w:p>
        </w:tc>
        <w:tc>
          <w:tcPr>
            <w:tcW w:w="5370" w:type="dxa"/>
          </w:tcPr>
          <w:p w14:paraId="7C08637F" w14:textId="41C2591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7724CD13" w14:textId="77777777" w:rsidTr="2012159A">
        <w:tc>
          <w:tcPr>
            <w:tcW w:w="3645" w:type="dxa"/>
          </w:tcPr>
          <w:p w14:paraId="0DC145A3" w14:textId="2FE4195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Adres:</w:t>
            </w:r>
          </w:p>
        </w:tc>
        <w:tc>
          <w:tcPr>
            <w:tcW w:w="5370" w:type="dxa"/>
          </w:tcPr>
          <w:p w14:paraId="5EB1065F" w14:textId="41C2591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1AE03A83" w14:textId="77777777" w:rsidTr="2012159A">
        <w:tc>
          <w:tcPr>
            <w:tcW w:w="3645" w:type="dxa"/>
          </w:tcPr>
          <w:p w14:paraId="136B0281" w14:textId="3104EFD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Numer telefonu:</w:t>
            </w:r>
          </w:p>
        </w:tc>
        <w:tc>
          <w:tcPr>
            <w:tcW w:w="5370" w:type="dxa"/>
          </w:tcPr>
          <w:p w14:paraId="443F3F14" w14:textId="41C2591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3889F3AB" w14:textId="77777777" w:rsidTr="2012159A">
        <w:tc>
          <w:tcPr>
            <w:tcW w:w="3645" w:type="dxa"/>
          </w:tcPr>
          <w:p w14:paraId="56C72E03" w14:textId="4142A21A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 xml:space="preserve">Adres e-mail: </w:t>
            </w:r>
          </w:p>
        </w:tc>
        <w:tc>
          <w:tcPr>
            <w:tcW w:w="5370" w:type="dxa"/>
          </w:tcPr>
          <w:p w14:paraId="63D9A6E2" w14:textId="41C2591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04F4577A" w14:textId="77777777" w:rsidTr="2012159A">
        <w:tc>
          <w:tcPr>
            <w:tcW w:w="3645" w:type="dxa"/>
          </w:tcPr>
          <w:p w14:paraId="6F3C829C" w14:textId="03F23FC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NIP</w:t>
            </w:r>
          </w:p>
        </w:tc>
        <w:tc>
          <w:tcPr>
            <w:tcW w:w="5370" w:type="dxa"/>
          </w:tcPr>
          <w:p w14:paraId="62F0E3AC" w14:textId="41CF1773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79D61AEB" w14:textId="575F1C57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61272A7C" w14:textId="2FE5AD33" w:rsidR="5173A6FF" w:rsidRPr="00FC3FED" w:rsidRDefault="5173A6FF" w:rsidP="00FC3FED">
      <w:pPr>
        <w:pStyle w:val="Akapitzlist"/>
        <w:numPr>
          <w:ilvl w:val="0"/>
          <w:numId w:val="3"/>
        </w:num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Ja (my) niżej podpisany(i) oświadczam(y), że:</w:t>
      </w:r>
    </w:p>
    <w:p w14:paraId="2D07BD7A" w14:textId="229E2C8C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3.1 zapoznałem się z treścią zapytania dla niniejszego zamówienia;</w:t>
      </w:r>
    </w:p>
    <w:p w14:paraId="47083579" w14:textId="48F72045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3.2 gwarantuję wykonanie całości niniejszego zamówienia zgodnie z treścią Zapytania Ofertowego;</w:t>
      </w:r>
    </w:p>
    <w:p w14:paraId="210C9C9E" w14:textId="74CC1CCE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3.3 posiadam jako Wykonawca odpowiednie zaplecze kadrowe i techniczne, umożliwiające realizację usługi, stanowiącej przedmiot niniejszego Zapytania ofertowego;</w:t>
      </w:r>
    </w:p>
    <w:p w14:paraId="0C8F66B8" w14:textId="5B116594" w:rsidR="0098D60A" w:rsidRPr="00FC3FED" w:rsidRDefault="0098D60A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3.4 osoby, które będą uczestniczyć w realizacji zamówienia posiadają stosowne kwalifikacje zawodowe, uprawnienia i doświadczenia do realizacji zamówienia;</w:t>
      </w:r>
    </w:p>
    <w:p w14:paraId="6427B4D7" w14:textId="3AA33239" w:rsidR="5173A6FF" w:rsidRPr="00FC3FED" w:rsidRDefault="5173A6FF" w:rsidP="00FC3FED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 xml:space="preserve">3.5 </w:t>
      </w:r>
      <w:r w:rsidR="00FC3FED" w:rsidRPr="00FC3FED">
        <w:rPr>
          <w:rFonts w:ascii="Lato" w:hAnsi="Lato"/>
          <w:sz w:val="20"/>
          <w:szCs w:val="20"/>
        </w:rPr>
        <w:t xml:space="preserve">Znane są nam prawa dzieci, zawarte w szczególności w Konwencji o prawach dziecka, przyjętej przez Zgromadzenie Ogólne Narodów Zjednoczonych dnia 20 listopada 1989 r. (Dz.U. z 1991 nr 120 poz. 526 ) oraz ich działalność nie narusza tych praw, np. poprzez zatrudnianie małoletnich niezgodnie z prawem albo finansowanie działań wojennych, zagrażających bezpieczeństwu dzieci. </w:t>
      </w:r>
    </w:p>
    <w:p w14:paraId="5CE9F1BF" w14:textId="45975ADC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 xml:space="preserve">3.6 łączne wynagrodzenie za: wykonanie wszystkich zadań określonych przez Zamawiającego w Załączniku nr 1 </w:t>
      </w:r>
      <w:r w:rsidR="00FC3FED" w:rsidRPr="00FC3FED">
        <w:rPr>
          <w:rFonts w:ascii="Lato" w:eastAsia="Lato" w:hAnsi="Lato" w:cs="Lato"/>
          <w:sz w:val="20"/>
          <w:szCs w:val="20"/>
        </w:rPr>
        <w:t>wynosi: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2645"/>
        <w:gridCol w:w="4630"/>
      </w:tblGrid>
      <w:tr w:rsidR="5173A6FF" w:rsidRPr="00FC3FED" w14:paraId="7AD4C651" w14:textId="77777777" w:rsidTr="2012159A">
        <w:tc>
          <w:tcPr>
            <w:tcW w:w="1740" w:type="dxa"/>
          </w:tcPr>
          <w:p w14:paraId="13A1816A" w14:textId="3B33D3B2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645" w:type="dxa"/>
          </w:tcPr>
          <w:p w14:paraId="28C3ABD3" w14:textId="467E0C89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cena</w:t>
            </w:r>
          </w:p>
        </w:tc>
        <w:tc>
          <w:tcPr>
            <w:tcW w:w="4630" w:type="dxa"/>
          </w:tcPr>
          <w:p w14:paraId="5B4A482D" w14:textId="55E488D1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słownie</w:t>
            </w:r>
          </w:p>
        </w:tc>
      </w:tr>
      <w:tr w:rsidR="5173A6FF" w:rsidRPr="00FC3FED" w14:paraId="568E6C57" w14:textId="77777777" w:rsidTr="2012159A">
        <w:tc>
          <w:tcPr>
            <w:tcW w:w="1740" w:type="dxa"/>
          </w:tcPr>
          <w:p w14:paraId="7EDB9084" w14:textId="6461C34D" w:rsidR="5173A6FF" w:rsidRPr="00FC3FED" w:rsidRDefault="5173A6FF" w:rsidP="00FC3FED">
            <w:pPr>
              <w:spacing w:line="276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netto</w:t>
            </w:r>
          </w:p>
        </w:tc>
        <w:tc>
          <w:tcPr>
            <w:tcW w:w="2645" w:type="dxa"/>
          </w:tcPr>
          <w:p w14:paraId="748E0BA2" w14:textId="1C9FBB9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630" w:type="dxa"/>
          </w:tcPr>
          <w:p w14:paraId="1A344121" w14:textId="1C9FBB9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6AE7FBAD" w14:textId="77777777" w:rsidTr="2012159A">
        <w:tc>
          <w:tcPr>
            <w:tcW w:w="1740" w:type="dxa"/>
          </w:tcPr>
          <w:p w14:paraId="68F5F8BE" w14:textId="4D4D31C5" w:rsidR="5173A6FF" w:rsidRPr="00FC3FED" w:rsidRDefault="5173A6FF" w:rsidP="00FC3FED">
            <w:pPr>
              <w:spacing w:line="276" w:lineRule="auto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koszt VAT</w:t>
            </w:r>
          </w:p>
        </w:tc>
        <w:tc>
          <w:tcPr>
            <w:tcW w:w="2645" w:type="dxa"/>
          </w:tcPr>
          <w:p w14:paraId="43E9418C" w14:textId="0097BBB5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630" w:type="dxa"/>
          </w:tcPr>
          <w:p w14:paraId="2EA5C4DA" w14:textId="34D4C6B1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71B3A6BB" w14:textId="77777777" w:rsidTr="2012159A">
        <w:tc>
          <w:tcPr>
            <w:tcW w:w="1740" w:type="dxa"/>
          </w:tcPr>
          <w:p w14:paraId="4FAE5D42" w14:textId="1FADE33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brutto</w:t>
            </w:r>
          </w:p>
        </w:tc>
        <w:tc>
          <w:tcPr>
            <w:tcW w:w="2645" w:type="dxa"/>
          </w:tcPr>
          <w:p w14:paraId="09F96DB9" w14:textId="1C9FBB9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4630" w:type="dxa"/>
          </w:tcPr>
          <w:p w14:paraId="58A2713E" w14:textId="1C9FBB9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1EA426CE" w14:textId="242079A4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1AE644C6" w14:textId="11D6793D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3.7 w przypadku udzielenia mi zamówienia zobowiązuję się do zawarcia pisemnej</w:t>
      </w:r>
      <w:r w:rsidR="00FC3FED">
        <w:rPr>
          <w:rFonts w:ascii="Lato" w:eastAsia="Lato" w:hAnsi="Lato" w:cs="Lato"/>
          <w:sz w:val="20"/>
          <w:szCs w:val="20"/>
        </w:rPr>
        <w:t xml:space="preserve"> </w:t>
      </w:r>
      <w:r w:rsidRPr="00FC3FED">
        <w:rPr>
          <w:rFonts w:ascii="Lato" w:eastAsia="Lato" w:hAnsi="Lato" w:cs="Lato"/>
          <w:sz w:val="20"/>
          <w:szCs w:val="20"/>
        </w:rPr>
        <w:t>umowy w terminie i miejscu wskazanym przez Zamawiającego;</w:t>
      </w:r>
    </w:p>
    <w:p w14:paraId="1FE1A520" w14:textId="7CEADED6" w:rsidR="5173A6FF" w:rsidRPr="00FC3FED" w:rsidRDefault="5173A6FF" w:rsidP="00FC3FED">
      <w:pPr>
        <w:spacing w:beforeAutospacing="1" w:line="276" w:lineRule="auto"/>
        <w:rPr>
          <w:rFonts w:ascii="Lato" w:eastAsia="Lato" w:hAnsi="Lato" w:cs="Lato"/>
          <w:color w:val="000000" w:themeColor="text1"/>
          <w:sz w:val="20"/>
          <w:szCs w:val="20"/>
          <w:vertAlign w:val="superscript"/>
        </w:rPr>
      </w:pPr>
      <w:r w:rsidRPr="00FC3FED">
        <w:rPr>
          <w:rFonts w:ascii="Lato" w:eastAsia="Lato" w:hAnsi="Lato" w:cs="Lato"/>
          <w:sz w:val="20"/>
          <w:szCs w:val="20"/>
        </w:rPr>
        <w:lastRenderedPageBreak/>
        <w:t>3.8 n</w:t>
      </w: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ie jestem jako Wykonawca podmiotem powiązanym z Fundacją Dajemy Dzieciom Siłę.</w:t>
      </w:r>
    </w:p>
    <w:p w14:paraId="789B5947" w14:textId="52E9DCE8" w:rsidR="5173A6FF" w:rsidRPr="00FC3FED" w:rsidRDefault="5173A6FF" w:rsidP="00FC3FED">
      <w:pPr>
        <w:spacing w:beforeAutospacing="1" w:line="276" w:lineRule="auto"/>
        <w:rPr>
          <w:rFonts w:ascii="Lato" w:eastAsia="Lato" w:hAnsi="Lato" w:cs="Lato"/>
          <w:color w:val="000000" w:themeColor="text1"/>
          <w:sz w:val="20"/>
          <w:szCs w:val="20"/>
        </w:rPr>
      </w:pP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O podmiocie powiązanym jest mowa, gdy pomiędzy Fundacją a oferentem zachodzą relacje wynikające z: </w:t>
      </w:r>
    </w:p>
    <w:p w14:paraId="087EAF55" w14:textId="53E033EB" w:rsidR="5173A6FF" w:rsidRPr="00FC3FED" w:rsidRDefault="5173A6FF" w:rsidP="00FC3FED">
      <w:pPr>
        <w:pStyle w:val="Akapitzlist"/>
        <w:numPr>
          <w:ilvl w:val="0"/>
          <w:numId w:val="2"/>
        </w:numPr>
        <w:spacing w:beforeAutospacing="1" w:line="276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</w:rPr>
      </w:pP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umowy o pracę (np. oferent jest jednocześnie pracodawcą osoby decydującej w FDDS o rozpatrywaniu ofert) lub  </w:t>
      </w:r>
    </w:p>
    <w:p w14:paraId="64962492" w14:textId="19A96612" w:rsidR="5173A6FF" w:rsidRPr="00FC3FED" w:rsidRDefault="5173A6FF" w:rsidP="00FC3FED">
      <w:pPr>
        <w:pStyle w:val="Akapitzlist"/>
        <w:numPr>
          <w:ilvl w:val="0"/>
          <w:numId w:val="2"/>
        </w:numPr>
        <w:spacing w:beforeAutospacing="1" w:line="276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</w:rPr>
      </w:pP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powiązań rodzinnych (małżeństwo, pokrewieństwo lub powinowactwo do drugiego stopnia) lub  </w:t>
      </w:r>
    </w:p>
    <w:p w14:paraId="5C6AA944" w14:textId="546FE953" w:rsidR="5173A6FF" w:rsidRPr="00FC3FED" w:rsidRDefault="5173A6FF" w:rsidP="00FC3FED">
      <w:pPr>
        <w:pStyle w:val="Akapitzlist"/>
        <w:numPr>
          <w:ilvl w:val="0"/>
          <w:numId w:val="2"/>
        </w:numPr>
        <w:spacing w:beforeAutospacing="1" w:line="276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</w:rPr>
      </w:pP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finansowe (oferent jest fundatorem albo Fundacja posiada własność lub współwłasność w oferencie, np. poprzez akcje) lub  </w:t>
      </w:r>
    </w:p>
    <w:p w14:paraId="6DEB33C8" w14:textId="5DE87ADC" w:rsidR="5173A6FF" w:rsidRPr="00FC3FED" w:rsidRDefault="5173A6FF" w:rsidP="00FC3FED">
      <w:pPr>
        <w:pStyle w:val="Akapitzlist"/>
        <w:numPr>
          <w:ilvl w:val="0"/>
          <w:numId w:val="2"/>
        </w:numPr>
        <w:spacing w:beforeAutospacing="1" w:line="276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</w:rPr>
      </w:pPr>
      <w:r w:rsidRPr="00FC3FED">
        <w:rPr>
          <w:rFonts w:ascii="Lato" w:eastAsia="Lato" w:hAnsi="Lato" w:cs="Lato"/>
          <w:color w:val="000000" w:themeColor="text1"/>
          <w:sz w:val="20"/>
          <w:szCs w:val="20"/>
        </w:rPr>
        <w:t>powiązania powyższe zachodzą między osobami pełniącymi w tych podmiotach funkcje zarządcze, kontrolne lub nadzorcze (członek zarządu, rady Fundacji, rady nadzorczej/komisji rewizyjnej w oferencie), a także w przypadkach, kiedy którakolwiek osoba (członek zarządu, rady Fundacji, rady nadzorczej/komisji rewizyjnej w oferencie) łączy funkcje w obu tych podmiotach (np. jest członkiem zarządu FDDS i rady nadzorczej oferenta). </w:t>
      </w:r>
    </w:p>
    <w:p w14:paraId="30C51206" w14:textId="2DF2A48B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3.9 wyrażam zgodę na przetwarzanie moich danych osobowych do celów przeprowadzenia procedury zapytania ofertowego w postępowaniu prowadzonym przez Fundację Dajemy Dzieciom Siłę</w:t>
      </w:r>
      <w:r w:rsidR="00FC3FED">
        <w:rPr>
          <w:rFonts w:ascii="Lato" w:eastAsia="Lato" w:hAnsi="Lato" w:cs="Lato"/>
          <w:sz w:val="20"/>
          <w:szCs w:val="20"/>
        </w:rPr>
        <w:t>.</w:t>
      </w:r>
    </w:p>
    <w:p w14:paraId="6EBC6805" w14:textId="093C36E4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 xml:space="preserve">3.10 w ostatnich 3 latach przed upływem terminu składania ofert jako Wykonawca wykonałem: </w:t>
      </w:r>
    </w:p>
    <w:p w14:paraId="338AEC12" w14:textId="1E74DE55" w:rsidR="5173A6FF" w:rsidRPr="00FC3FED" w:rsidRDefault="00FC3FED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…………………….</w:t>
      </w:r>
    </w:p>
    <w:p w14:paraId="0A30914E" w14:textId="68C11D28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Poniżej przedkładam:</w:t>
      </w:r>
    </w:p>
    <w:p w14:paraId="4B014EC8" w14:textId="0763765B" w:rsidR="5173A6FF" w:rsidRPr="0040231F" w:rsidRDefault="5173A6FF" w:rsidP="0040231F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40231F">
        <w:rPr>
          <w:rFonts w:ascii="Lato" w:eastAsia="Lato" w:hAnsi="Lato" w:cs="Lato"/>
          <w:sz w:val="20"/>
          <w:szCs w:val="20"/>
        </w:rPr>
        <w:t xml:space="preserve">WYKAZ PRZEPROWADZONYCH </w:t>
      </w:r>
      <w:r w:rsidR="00235850">
        <w:rPr>
          <w:rFonts w:ascii="Lato" w:eastAsia="Lato" w:hAnsi="Lato" w:cs="Lato"/>
          <w:sz w:val="20"/>
          <w:szCs w:val="20"/>
        </w:rPr>
        <w:t xml:space="preserve">DOTYCHCZAS </w:t>
      </w:r>
      <w:bookmarkStart w:id="0" w:name="_GoBack"/>
      <w:bookmarkEnd w:id="0"/>
      <w:r w:rsidR="00235850">
        <w:rPr>
          <w:rFonts w:ascii="Lato" w:eastAsia="Lato" w:hAnsi="Lato" w:cs="Lato"/>
          <w:sz w:val="20"/>
          <w:szCs w:val="20"/>
        </w:rPr>
        <w:t>ZLECEŃ NA OBSŁUGĘ TECHNICZNĄ WYDARZENIA</w:t>
      </w:r>
    </w:p>
    <w:p w14:paraId="31C4D5A9" w14:textId="29F84FBC" w:rsidR="5173A6FF" w:rsidRPr="00FC3FED" w:rsidRDefault="5173A6FF" w:rsidP="00FC3FED">
      <w:pPr>
        <w:spacing w:line="276" w:lineRule="auto"/>
        <w:jc w:val="center"/>
        <w:rPr>
          <w:rFonts w:ascii="Lato" w:eastAsia="Lato" w:hAnsi="Lato" w:cs="Lato"/>
          <w:sz w:val="20"/>
          <w:szCs w:val="20"/>
        </w:rPr>
      </w:pPr>
    </w:p>
    <w:tbl>
      <w:tblPr>
        <w:tblStyle w:val="Tabela-Siatka"/>
        <w:tblW w:w="8451" w:type="dxa"/>
        <w:tblLayout w:type="fixed"/>
        <w:tblLook w:val="06A0" w:firstRow="1" w:lastRow="0" w:firstColumn="1" w:lastColumn="0" w:noHBand="1" w:noVBand="1"/>
      </w:tblPr>
      <w:tblGrid>
        <w:gridCol w:w="537"/>
        <w:gridCol w:w="2467"/>
        <w:gridCol w:w="1502"/>
        <w:gridCol w:w="2250"/>
        <w:gridCol w:w="1695"/>
      </w:tblGrid>
      <w:tr w:rsidR="5173A6FF" w:rsidRPr="00FC3FED" w14:paraId="67100BF8" w14:textId="77777777" w:rsidTr="2012159A">
        <w:tc>
          <w:tcPr>
            <w:tcW w:w="537" w:type="dxa"/>
          </w:tcPr>
          <w:p w14:paraId="024B002A" w14:textId="4C7D2B7F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 xml:space="preserve">Lp. </w:t>
            </w:r>
          </w:p>
        </w:tc>
        <w:tc>
          <w:tcPr>
            <w:tcW w:w="2467" w:type="dxa"/>
          </w:tcPr>
          <w:p w14:paraId="123EF12F" w14:textId="629179D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Nazwa zadania, rodzaj</w:t>
            </w:r>
          </w:p>
          <w:p w14:paraId="5337D117" w14:textId="50551DAA" w:rsidR="5173A6FF" w:rsidRPr="00FC3FED" w:rsidRDefault="0040231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usługi</w:t>
            </w:r>
          </w:p>
        </w:tc>
        <w:tc>
          <w:tcPr>
            <w:tcW w:w="1502" w:type="dxa"/>
          </w:tcPr>
          <w:p w14:paraId="4B25D2C5" w14:textId="70D20D54" w:rsidR="5173A6FF" w:rsidRPr="00FC3FED" w:rsidRDefault="0040231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Nazwa Wydarzenia</w:t>
            </w:r>
          </w:p>
          <w:p w14:paraId="078BC378" w14:textId="7C76DF7F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1FB57F" w14:textId="7481EDF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Nazwa</w:t>
            </w:r>
          </w:p>
          <w:p w14:paraId="5799519C" w14:textId="21FAEB3B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zleceniodawcy</w:t>
            </w:r>
          </w:p>
        </w:tc>
        <w:tc>
          <w:tcPr>
            <w:tcW w:w="1695" w:type="dxa"/>
          </w:tcPr>
          <w:p w14:paraId="4163638E" w14:textId="33152CC2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Data realizacji</w:t>
            </w:r>
          </w:p>
          <w:p w14:paraId="0E7D35BD" w14:textId="66FD420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od – do</w:t>
            </w:r>
          </w:p>
        </w:tc>
      </w:tr>
      <w:tr w:rsidR="5173A6FF" w:rsidRPr="00FC3FED" w14:paraId="0DB1573A" w14:textId="77777777" w:rsidTr="2012159A">
        <w:tc>
          <w:tcPr>
            <w:tcW w:w="537" w:type="dxa"/>
          </w:tcPr>
          <w:p w14:paraId="1C599B8C" w14:textId="4C9ECFB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1.</w:t>
            </w:r>
          </w:p>
        </w:tc>
        <w:tc>
          <w:tcPr>
            <w:tcW w:w="2467" w:type="dxa"/>
          </w:tcPr>
          <w:p w14:paraId="6F4280FA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349FF81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51A8F9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197B005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0C1DF3CE" w14:textId="77777777" w:rsidTr="2012159A">
        <w:tc>
          <w:tcPr>
            <w:tcW w:w="537" w:type="dxa"/>
          </w:tcPr>
          <w:p w14:paraId="5C40C7DB" w14:textId="663770D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2.</w:t>
            </w:r>
          </w:p>
        </w:tc>
        <w:tc>
          <w:tcPr>
            <w:tcW w:w="2467" w:type="dxa"/>
          </w:tcPr>
          <w:p w14:paraId="6817C84B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469FA41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B2298A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8AD8049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1A8F5F37" w14:textId="77777777" w:rsidTr="2012159A">
        <w:tc>
          <w:tcPr>
            <w:tcW w:w="537" w:type="dxa"/>
          </w:tcPr>
          <w:p w14:paraId="6F65D2BF" w14:textId="636BE5E3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3.</w:t>
            </w:r>
          </w:p>
        </w:tc>
        <w:tc>
          <w:tcPr>
            <w:tcW w:w="2467" w:type="dxa"/>
          </w:tcPr>
          <w:p w14:paraId="3EB23FB3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3A4C5C5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F266C0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FCB447" w14:textId="21F75BC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23335BB3" w14:textId="77777777" w:rsidTr="2012159A">
        <w:tc>
          <w:tcPr>
            <w:tcW w:w="537" w:type="dxa"/>
          </w:tcPr>
          <w:p w14:paraId="52543AB4" w14:textId="0B95DE7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4.</w:t>
            </w:r>
          </w:p>
        </w:tc>
        <w:tc>
          <w:tcPr>
            <w:tcW w:w="2467" w:type="dxa"/>
          </w:tcPr>
          <w:p w14:paraId="78EA3B4F" w14:textId="0E6F2843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260D4AB" w14:textId="4F40C82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901C6C8" w14:textId="062A445B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91E9E52" w14:textId="1255ED7A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0C338DBA" w14:textId="77777777" w:rsidTr="2012159A">
        <w:tc>
          <w:tcPr>
            <w:tcW w:w="537" w:type="dxa"/>
          </w:tcPr>
          <w:p w14:paraId="4A1A0737" w14:textId="76167CC2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5.</w:t>
            </w:r>
          </w:p>
        </w:tc>
        <w:tc>
          <w:tcPr>
            <w:tcW w:w="2467" w:type="dxa"/>
          </w:tcPr>
          <w:p w14:paraId="3E1944C6" w14:textId="7F062BD3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EEC857A" w14:textId="0B3C4292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A08686" w14:textId="126FD3B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3FA3F41" w14:textId="2F03FA3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758754AA" w14:textId="77777777" w:rsidTr="2012159A">
        <w:tc>
          <w:tcPr>
            <w:tcW w:w="537" w:type="dxa"/>
          </w:tcPr>
          <w:p w14:paraId="2214F27E" w14:textId="476A8D52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6.</w:t>
            </w:r>
          </w:p>
        </w:tc>
        <w:tc>
          <w:tcPr>
            <w:tcW w:w="2467" w:type="dxa"/>
          </w:tcPr>
          <w:p w14:paraId="7673069F" w14:textId="51B87A61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099A1D7" w14:textId="60EB99B4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43C389" w14:textId="03502A50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A10F874" w14:textId="1F7D534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0FC4B645" w14:textId="77777777" w:rsidTr="2012159A">
        <w:tc>
          <w:tcPr>
            <w:tcW w:w="537" w:type="dxa"/>
          </w:tcPr>
          <w:p w14:paraId="39552261" w14:textId="519C4F85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7.</w:t>
            </w:r>
          </w:p>
        </w:tc>
        <w:tc>
          <w:tcPr>
            <w:tcW w:w="2467" w:type="dxa"/>
          </w:tcPr>
          <w:p w14:paraId="5737D0DC" w14:textId="657B24C0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9EDB7B1" w14:textId="4D7842E0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F2B5CE" w14:textId="211CA51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FCB8C45" w14:textId="2478F14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24B4CE10" w14:textId="77777777" w:rsidTr="2012159A">
        <w:tc>
          <w:tcPr>
            <w:tcW w:w="537" w:type="dxa"/>
          </w:tcPr>
          <w:p w14:paraId="0AAAAEB1" w14:textId="0F7DABCD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8.</w:t>
            </w:r>
          </w:p>
        </w:tc>
        <w:tc>
          <w:tcPr>
            <w:tcW w:w="2467" w:type="dxa"/>
          </w:tcPr>
          <w:p w14:paraId="0F7DE57A" w14:textId="421BFB55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88AC8E5" w14:textId="6D2F8FBB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AD0893" w14:textId="583E7BF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B11F79D" w14:textId="6012A2E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41D857C0" w14:textId="77777777" w:rsidTr="2012159A">
        <w:tc>
          <w:tcPr>
            <w:tcW w:w="537" w:type="dxa"/>
          </w:tcPr>
          <w:p w14:paraId="3DB3EB56" w14:textId="4830438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9.</w:t>
            </w:r>
          </w:p>
        </w:tc>
        <w:tc>
          <w:tcPr>
            <w:tcW w:w="2467" w:type="dxa"/>
          </w:tcPr>
          <w:p w14:paraId="6B9F8E82" w14:textId="4C6C0A77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E27FE0A" w14:textId="79C55A62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A23691" w14:textId="1C19085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CE26354" w14:textId="3313B90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5173A6FF" w:rsidRPr="00FC3FED" w14:paraId="1AB671FC" w14:textId="77777777" w:rsidTr="2012159A">
        <w:tc>
          <w:tcPr>
            <w:tcW w:w="537" w:type="dxa"/>
          </w:tcPr>
          <w:p w14:paraId="50FD9041" w14:textId="26E4CE4E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FC3FED">
              <w:rPr>
                <w:rFonts w:ascii="Lato" w:eastAsia="Lato" w:hAnsi="Lato" w:cs="Lato"/>
                <w:sz w:val="20"/>
                <w:szCs w:val="20"/>
              </w:rPr>
              <w:t>10.</w:t>
            </w:r>
          </w:p>
        </w:tc>
        <w:tc>
          <w:tcPr>
            <w:tcW w:w="2467" w:type="dxa"/>
          </w:tcPr>
          <w:p w14:paraId="6BD27082" w14:textId="4491D338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BDB82F6" w14:textId="2A0C0129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F3EBE7" w14:textId="3396FBD6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E0D4B2A" w14:textId="794FB7BC" w:rsidR="5173A6FF" w:rsidRPr="00FC3FED" w:rsidRDefault="5173A6FF" w:rsidP="00FC3FED">
            <w:pPr>
              <w:spacing w:line="276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1500923B" w14:textId="7661042D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6D8C8DC2" w14:textId="3EF8998F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4F1938E2" w14:textId="088F3683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035C76CC" w14:textId="60B0C174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Załącznikiem do niniejszej oferty jest:</w:t>
      </w:r>
    </w:p>
    <w:p w14:paraId="7450A3FE" w14:textId="41C4E2E5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a) …………………………………..</w:t>
      </w:r>
    </w:p>
    <w:p w14:paraId="0E65AF72" w14:textId="016EC881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b) …………………………………….</w:t>
      </w:r>
    </w:p>
    <w:p w14:paraId="0040F5E1" w14:textId="50E923BA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lastRenderedPageBreak/>
        <w:t>c) ..………….…………………….</w:t>
      </w:r>
    </w:p>
    <w:p w14:paraId="47ED2D07" w14:textId="7FA90851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3FBD1757" w14:textId="646E51D0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2E4EE1E7" w14:textId="166BEE94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 xml:space="preserve">………………………., dnia………………….. </w:t>
      </w:r>
    </w:p>
    <w:p w14:paraId="2A4491F2" w14:textId="54E5763B" w:rsidR="5173A6FF" w:rsidRPr="00FC3FED" w:rsidRDefault="5173A6FF" w:rsidP="00FC3FED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……………………………………………….…</w:t>
      </w:r>
    </w:p>
    <w:p w14:paraId="3D5C5387" w14:textId="44B85839" w:rsidR="5173A6FF" w:rsidRPr="00FC3FED" w:rsidRDefault="5173A6FF" w:rsidP="00FC3FED">
      <w:pPr>
        <w:spacing w:line="276" w:lineRule="auto"/>
        <w:jc w:val="right"/>
        <w:rPr>
          <w:rFonts w:ascii="Lato" w:eastAsia="Lato" w:hAnsi="Lato" w:cs="Lato"/>
          <w:sz w:val="20"/>
          <w:szCs w:val="20"/>
        </w:rPr>
      </w:pPr>
      <w:r w:rsidRPr="00FC3FED">
        <w:rPr>
          <w:rFonts w:ascii="Lato" w:eastAsia="Lato" w:hAnsi="Lato" w:cs="Lato"/>
          <w:sz w:val="20"/>
          <w:szCs w:val="20"/>
        </w:rPr>
        <w:t>Podpis</w:t>
      </w:r>
    </w:p>
    <w:p w14:paraId="0A423F77" w14:textId="47F4F467" w:rsidR="5173A6FF" w:rsidRPr="00FC3FED" w:rsidRDefault="5173A6FF" w:rsidP="00FC3FED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14:paraId="5566C5BC" w14:textId="1EC6BD92" w:rsidR="5173A6FF" w:rsidRPr="00FC3FED" w:rsidRDefault="5173A6FF" w:rsidP="00FC3FED">
      <w:pPr>
        <w:spacing w:line="276" w:lineRule="auto"/>
        <w:rPr>
          <w:rFonts w:ascii="Lato" w:hAnsi="Lato"/>
          <w:sz w:val="20"/>
          <w:szCs w:val="20"/>
        </w:rPr>
      </w:pPr>
    </w:p>
    <w:p w14:paraId="163503BB" w14:textId="02DC49CE" w:rsidR="5173A6FF" w:rsidRPr="00FC3FED" w:rsidRDefault="5173A6FF" w:rsidP="00FC3FED">
      <w:pPr>
        <w:spacing w:line="276" w:lineRule="auto"/>
        <w:rPr>
          <w:rFonts w:ascii="Lato" w:hAnsi="Lato"/>
          <w:sz w:val="20"/>
          <w:szCs w:val="20"/>
        </w:rPr>
      </w:pPr>
    </w:p>
    <w:p w14:paraId="3172DD9C" w14:textId="2FEAA39A" w:rsidR="5173A6FF" w:rsidRPr="00FC3FED" w:rsidRDefault="5173A6FF" w:rsidP="00FC3FED">
      <w:pPr>
        <w:spacing w:line="276" w:lineRule="auto"/>
        <w:rPr>
          <w:rFonts w:ascii="Lato" w:hAnsi="Lato"/>
          <w:sz w:val="20"/>
          <w:szCs w:val="20"/>
        </w:rPr>
      </w:pPr>
    </w:p>
    <w:p w14:paraId="3989ADFE" w14:textId="6BB62E40" w:rsidR="5173A6FF" w:rsidRPr="00FC3FED" w:rsidRDefault="5173A6FF" w:rsidP="00FC3FED">
      <w:pPr>
        <w:spacing w:line="276" w:lineRule="auto"/>
        <w:rPr>
          <w:rFonts w:ascii="Lato" w:hAnsi="Lato"/>
          <w:sz w:val="20"/>
          <w:szCs w:val="20"/>
        </w:rPr>
      </w:pPr>
    </w:p>
    <w:p w14:paraId="6D79C623" w14:textId="760F833A" w:rsidR="5173A6FF" w:rsidRPr="00FC3FED" w:rsidRDefault="5173A6FF" w:rsidP="00FC3FED">
      <w:pPr>
        <w:spacing w:line="276" w:lineRule="auto"/>
        <w:jc w:val="center"/>
        <w:rPr>
          <w:rFonts w:ascii="Lato" w:eastAsia="Calibri" w:hAnsi="Lato" w:cs="Calibri"/>
          <w:sz w:val="20"/>
          <w:szCs w:val="20"/>
        </w:rPr>
      </w:pPr>
    </w:p>
    <w:sectPr w:rsidR="5173A6FF" w:rsidRPr="00FC3F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5E90" w14:textId="77777777" w:rsidR="00A9606A" w:rsidRDefault="00A9606A" w:rsidP="008C2E9D">
      <w:pPr>
        <w:spacing w:after="0" w:line="240" w:lineRule="auto"/>
      </w:pPr>
      <w:r>
        <w:separator/>
      </w:r>
    </w:p>
  </w:endnote>
  <w:endnote w:type="continuationSeparator" w:id="0">
    <w:p w14:paraId="4A2FE1E3" w14:textId="77777777" w:rsidR="00A9606A" w:rsidRDefault="00A9606A" w:rsidP="008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912A" w14:textId="035533CC" w:rsidR="008C2E9D" w:rsidRDefault="008C2E9D" w:rsidP="6A163898">
    <w:pPr>
      <w:pStyle w:val="Stopka"/>
      <w:jc w:val="right"/>
      <w:rPr>
        <w:noProof/>
      </w:rPr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 w:rsidR="00235850">
      <w:rPr>
        <w:noProof/>
      </w:rPr>
      <w:t>3</w:t>
    </w:r>
    <w:r>
      <w:rPr>
        <w:color w:val="2B579A"/>
        <w:shd w:val="clear" w:color="auto" w:fill="E6E6E6"/>
      </w:rPr>
      <w:fldChar w:fldCharType="end"/>
    </w:r>
    <w:sdt>
      <w:sdtPr>
        <w:rPr>
          <w:color w:val="2B579A"/>
          <w:shd w:val="clear" w:color="auto" w:fill="E6E6E6"/>
        </w:rPr>
        <w:id w:val="402885457"/>
        <w:showingPlcHdr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 w:rsidR="6A163898">
          <w:t>Kliknij tutaj, aby wprowadzić tekst.</w:t>
        </w:r>
      </w:sdtContent>
    </w:sdt>
  </w:p>
  <w:p w14:paraId="34D46B04" w14:textId="77777777" w:rsidR="008C2E9D" w:rsidRDefault="008C2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2810" w14:textId="77777777" w:rsidR="00A9606A" w:rsidRDefault="00A9606A" w:rsidP="008C2E9D">
      <w:pPr>
        <w:spacing w:after="0" w:line="240" w:lineRule="auto"/>
      </w:pPr>
      <w:r>
        <w:separator/>
      </w:r>
    </w:p>
  </w:footnote>
  <w:footnote w:type="continuationSeparator" w:id="0">
    <w:p w14:paraId="66295C2F" w14:textId="77777777" w:rsidR="00A9606A" w:rsidRDefault="00A9606A" w:rsidP="008C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163898" w14:paraId="18E7D72B" w14:textId="77777777" w:rsidTr="6A163898">
      <w:tc>
        <w:tcPr>
          <w:tcW w:w="3005" w:type="dxa"/>
        </w:tcPr>
        <w:p w14:paraId="01950606" w14:textId="4FB004AA" w:rsidR="6A163898" w:rsidRDefault="6A163898" w:rsidP="6A163898">
          <w:pPr>
            <w:pStyle w:val="Nagwek"/>
            <w:ind w:left="-115"/>
          </w:pPr>
        </w:p>
      </w:tc>
      <w:tc>
        <w:tcPr>
          <w:tcW w:w="3005" w:type="dxa"/>
        </w:tcPr>
        <w:p w14:paraId="6FE35518" w14:textId="67C2AF5C" w:rsidR="6A163898" w:rsidRDefault="6A163898" w:rsidP="6A163898">
          <w:pPr>
            <w:pStyle w:val="Nagwek"/>
            <w:jc w:val="center"/>
          </w:pPr>
        </w:p>
      </w:tc>
      <w:tc>
        <w:tcPr>
          <w:tcW w:w="3005" w:type="dxa"/>
        </w:tcPr>
        <w:p w14:paraId="15A25450" w14:textId="3E14E491" w:rsidR="6A163898" w:rsidRDefault="6A163898" w:rsidP="6A163898">
          <w:pPr>
            <w:pStyle w:val="Nagwek"/>
            <w:ind w:right="-115"/>
            <w:jc w:val="right"/>
          </w:pPr>
        </w:p>
      </w:tc>
    </w:tr>
  </w:tbl>
  <w:p w14:paraId="690E5AE1" w14:textId="3A10DFE4" w:rsidR="6A163898" w:rsidRDefault="6A163898" w:rsidP="6A1638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B02"/>
    <w:multiLevelType w:val="hybridMultilevel"/>
    <w:tmpl w:val="E5A6CC7A"/>
    <w:lvl w:ilvl="0" w:tplc="1AA0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08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8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81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66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A4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8A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4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AE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6F5"/>
    <w:multiLevelType w:val="hybridMultilevel"/>
    <w:tmpl w:val="015A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1237"/>
    <w:multiLevelType w:val="hybridMultilevel"/>
    <w:tmpl w:val="10668B3A"/>
    <w:lvl w:ilvl="0" w:tplc="C936AF4E">
      <w:start w:val="1"/>
      <w:numFmt w:val="decimal"/>
      <w:lvlText w:val="%1."/>
      <w:lvlJc w:val="left"/>
      <w:pPr>
        <w:ind w:left="720" w:hanging="360"/>
      </w:pPr>
    </w:lvl>
    <w:lvl w:ilvl="1" w:tplc="B016DAA6">
      <w:start w:val="1"/>
      <w:numFmt w:val="lowerLetter"/>
      <w:lvlText w:val="%2."/>
      <w:lvlJc w:val="left"/>
      <w:pPr>
        <w:ind w:left="1440" w:hanging="360"/>
      </w:pPr>
    </w:lvl>
    <w:lvl w:ilvl="2" w:tplc="AC06DB86">
      <w:start w:val="1"/>
      <w:numFmt w:val="lowerRoman"/>
      <w:lvlText w:val="%3."/>
      <w:lvlJc w:val="right"/>
      <w:pPr>
        <w:ind w:left="2160" w:hanging="180"/>
      </w:pPr>
    </w:lvl>
    <w:lvl w:ilvl="3" w:tplc="2B0E45DC">
      <w:start w:val="1"/>
      <w:numFmt w:val="decimal"/>
      <w:lvlText w:val="%4."/>
      <w:lvlJc w:val="left"/>
      <w:pPr>
        <w:ind w:left="2880" w:hanging="360"/>
      </w:pPr>
    </w:lvl>
    <w:lvl w:ilvl="4" w:tplc="778EF00C">
      <w:start w:val="1"/>
      <w:numFmt w:val="lowerLetter"/>
      <w:lvlText w:val="%5."/>
      <w:lvlJc w:val="left"/>
      <w:pPr>
        <w:ind w:left="3600" w:hanging="360"/>
      </w:pPr>
    </w:lvl>
    <w:lvl w:ilvl="5" w:tplc="8DC686E2">
      <w:start w:val="1"/>
      <w:numFmt w:val="lowerRoman"/>
      <w:lvlText w:val="%6."/>
      <w:lvlJc w:val="right"/>
      <w:pPr>
        <w:ind w:left="4320" w:hanging="180"/>
      </w:pPr>
    </w:lvl>
    <w:lvl w:ilvl="6" w:tplc="F2680F1C">
      <w:start w:val="1"/>
      <w:numFmt w:val="decimal"/>
      <w:lvlText w:val="%7."/>
      <w:lvlJc w:val="left"/>
      <w:pPr>
        <w:ind w:left="5040" w:hanging="360"/>
      </w:pPr>
    </w:lvl>
    <w:lvl w:ilvl="7" w:tplc="1BAE3100">
      <w:start w:val="1"/>
      <w:numFmt w:val="lowerLetter"/>
      <w:lvlText w:val="%8."/>
      <w:lvlJc w:val="left"/>
      <w:pPr>
        <w:ind w:left="5760" w:hanging="360"/>
      </w:pPr>
    </w:lvl>
    <w:lvl w:ilvl="8" w:tplc="129A20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F11"/>
    <w:multiLevelType w:val="hybridMultilevel"/>
    <w:tmpl w:val="8024509C"/>
    <w:lvl w:ilvl="0" w:tplc="E37CA51E">
      <w:start w:val="1"/>
      <w:numFmt w:val="lowerLetter"/>
      <w:lvlText w:val="%1."/>
      <w:lvlJc w:val="left"/>
      <w:pPr>
        <w:ind w:left="720" w:hanging="360"/>
      </w:pPr>
    </w:lvl>
    <w:lvl w:ilvl="1" w:tplc="ED1A7FB4">
      <w:start w:val="1"/>
      <w:numFmt w:val="lowerLetter"/>
      <w:lvlText w:val="%2."/>
      <w:lvlJc w:val="left"/>
      <w:pPr>
        <w:ind w:left="1440" w:hanging="360"/>
      </w:pPr>
    </w:lvl>
    <w:lvl w:ilvl="2" w:tplc="837E0048">
      <w:start w:val="1"/>
      <w:numFmt w:val="lowerRoman"/>
      <w:lvlText w:val="%3."/>
      <w:lvlJc w:val="right"/>
      <w:pPr>
        <w:ind w:left="2160" w:hanging="180"/>
      </w:pPr>
    </w:lvl>
    <w:lvl w:ilvl="3" w:tplc="409E43A2">
      <w:start w:val="1"/>
      <w:numFmt w:val="decimal"/>
      <w:lvlText w:val="%4."/>
      <w:lvlJc w:val="left"/>
      <w:pPr>
        <w:ind w:left="2880" w:hanging="360"/>
      </w:pPr>
    </w:lvl>
    <w:lvl w:ilvl="4" w:tplc="F1E8156A">
      <w:start w:val="1"/>
      <w:numFmt w:val="lowerLetter"/>
      <w:lvlText w:val="%5."/>
      <w:lvlJc w:val="left"/>
      <w:pPr>
        <w:ind w:left="3600" w:hanging="360"/>
      </w:pPr>
    </w:lvl>
    <w:lvl w:ilvl="5" w:tplc="029EEA4E">
      <w:start w:val="1"/>
      <w:numFmt w:val="lowerRoman"/>
      <w:lvlText w:val="%6."/>
      <w:lvlJc w:val="right"/>
      <w:pPr>
        <w:ind w:left="4320" w:hanging="180"/>
      </w:pPr>
    </w:lvl>
    <w:lvl w:ilvl="6" w:tplc="31FE5286">
      <w:start w:val="1"/>
      <w:numFmt w:val="decimal"/>
      <w:lvlText w:val="%7."/>
      <w:lvlJc w:val="left"/>
      <w:pPr>
        <w:ind w:left="5040" w:hanging="360"/>
      </w:pPr>
    </w:lvl>
    <w:lvl w:ilvl="7" w:tplc="740A1342">
      <w:start w:val="1"/>
      <w:numFmt w:val="lowerLetter"/>
      <w:lvlText w:val="%8."/>
      <w:lvlJc w:val="left"/>
      <w:pPr>
        <w:ind w:left="5760" w:hanging="360"/>
      </w:pPr>
    </w:lvl>
    <w:lvl w:ilvl="8" w:tplc="1E74B3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662313"/>
    <w:rsid w:val="00235850"/>
    <w:rsid w:val="003C7513"/>
    <w:rsid w:val="0040231F"/>
    <w:rsid w:val="008C2E9D"/>
    <w:rsid w:val="009079C8"/>
    <w:rsid w:val="0095605F"/>
    <w:rsid w:val="0098D60A"/>
    <w:rsid w:val="00A9606A"/>
    <w:rsid w:val="00BD44B9"/>
    <w:rsid w:val="00E90D86"/>
    <w:rsid w:val="00FC3FED"/>
    <w:rsid w:val="024A7F7A"/>
    <w:rsid w:val="0348877D"/>
    <w:rsid w:val="03D4FF86"/>
    <w:rsid w:val="04550078"/>
    <w:rsid w:val="04912CAD"/>
    <w:rsid w:val="065EE83F"/>
    <w:rsid w:val="06AF4ECE"/>
    <w:rsid w:val="06F0E10D"/>
    <w:rsid w:val="076CED18"/>
    <w:rsid w:val="080911EC"/>
    <w:rsid w:val="08C56244"/>
    <w:rsid w:val="09A4E24D"/>
    <w:rsid w:val="0BFD0306"/>
    <w:rsid w:val="0C51019A"/>
    <w:rsid w:val="0E7BA51C"/>
    <w:rsid w:val="0EC40E8E"/>
    <w:rsid w:val="1293C395"/>
    <w:rsid w:val="132442EA"/>
    <w:rsid w:val="13CD2E6E"/>
    <w:rsid w:val="158EE137"/>
    <w:rsid w:val="15B13897"/>
    <w:rsid w:val="16276680"/>
    <w:rsid w:val="1704CF30"/>
    <w:rsid w:val="172AB198"/>
    <w:rsid w:val="1740132C"/>
    <w:rsid w:val="18F58C3C"/>
    <w:rsid w:val="19714178"/>
    <w:rsid w:val="19B620A4"/>
    <w:rsid w:val="19F5C4A9"/>
    <w:rsid w:val="1AB6BC29"/>
    <w:rsid w:val="1CA312E6"/>
    <w:rsid w:val="1D517058"/>
    <w:rsid w:val="1DF26F0C"/>
    <w:rsid w:val="1E237335"/>
    <w:rsid w:val="1ECFFEFA"/>
    <w:rsid w:val="1F99EE42"/>
    <w:rsid w:val="2012159A"/>
    <w:rsid w:val="2030B29D"/>
    <w:rsid w:val="21B59143"/>
    <w:rsid w:val="21C0C5BF"/>
    <w:rsid w:val="2201D9F1"/>
    <w:rsid w:val="220B1983"/>
    <w:rsid w:val="23A6E9E4"/>
    <w:rsid w:val="251FF361"/>
    <w:rsid w:val="26DE8AA6"/>
    <w:rsid w:val="27031891"/>
    <w:rsid w:val="2ABF9A97"/>
    <w:rsid w:val="2B700255"/>
    <w:rsid w:val="2C213510"/>
    <w:rsid w:val="2C4B3E4E"/>
    <w:rsid w:val="2C5B6AF8"/>
    <w:rsid w:val="2F3F21A9"/>
    <w:rsid w:val="2FA81A80"/>
    <w:rsid w:val="303953BB"/>
    <w:rsid w:val="31792547"/>
    <w:rsid w:val="31CF7A2E"/>
    <w:rsid w:val="31D54225"/>
    <w:rsid w:val="34A7910F"/>
    <w:rsid w:val="34E0CAA3"/>
    <w:rsid w:val="351677D1"/>
    <w:rsid w:val="35840B8C"/>
    <w:rsid w:val="37EDA2DD"/>
    <w:rsid w:val="398441C4"/>
    <w:rsid w:val="39D561DD"/>
    <w:rsid w:val="3A050894"/>
    <w:rsid w:val="3B06DF30"/>
    <w:rsid w:val="3B86261F"/>
    <w:rsid w:val="3B8E298B"/>
    <w:rsid w:val="3BACA1C7"/>
    <w:rsid w:val="3C0CCE81"/>
    <w:rsid w:val="3CD6A4CC"/>
    <w:rsid w:val="3E4994A6"/>
    <w:rsid w:val="3E4D31A7"/>
    <w:rsid w:val="3F39CAC9"/>
    <w:rsid w:val="4066EA8D"/>
    <w:rsid w:val="41BE3FB3"/>
    <w:rsid w:val="41F567A3"/>
    <w:rsid w:val="4202BAEE"/>
    <w:rsid w:val="42C88ABB"/>
    <w:rsid w:val="436BBA43"/>
    <w:rsid w:val="43AB3E32"/>
    <w:rsid w:val="443707A8"/>
    <w:rsid w:val="453C7094"/>
    <w:rsid w:val="454C06C1"/>
    <w:rsid w:val="45F39D7A"/>
    <w:rsid w:val="465B8C5F"/>
    <w:rsid w:val="468F32F9"/>
    <w:rsid w:val="46D607FA"/>
    <w:rsid w:val="46E7D722"/>
    <w:rsid w:val="47083E80"/>
    <w:rsid w:val="47D79E06"/>
    <w:rsid w:val="49662313"/>
    <w:rsid w:val="4A2AAC60"/>
    <w:rsid w:val="4B611A70"/>
    <w:rsid w:val="4C59F2E4"/>
    <w:rsid w:val="4C5DBC22"/>
    <w:rsid w:val="4C772BD3"/>
    <w:rsid w:val="4C9D6027"/>
    <w:rsid w:val="4CFEE30F"/>
    <w:rsid w:val="4D09EDD8"/>
    <w:rsid w:val="4DAAEC8C"/>
    <w:rsid w:val="4DAD4081"/>
    <w:rsid w:val="4E12B4E0"/>
    <w:rsid w:val="4EA6D25B"/>
    <w:rsid w:val="4EB8AE20"/>
    <w:rsid w:val="4ED9C0AA"/>
    <w:rsid w:val="516B89A5"/>
    <w:rsid w:val="5173A6FF"/>
    <w:rsid w:val="51EFC71A"/>
    <w:rsid w:val="558D2FCF"/>
    <w:rsid w:val="55FD4955"/>
    <w:rsid w:val="56049E68"/>
    <w:rsid w:val="57A06EC9"/>
    <w:rsid w:val="57B99726"/>
    <w:rsid w:val="5935659F"/>
    <w:rsid w:val="5A55F1E0"/>
    <w:rsid w:val="5AD13600"/>
    <w:rsid w:val="5B0B3E16"/>
    <w:rsid w:val="5B28AA83"/>
    <w:rsid w:val="5B74B91C"/>
    <w:rsid w:val="5C0BF155"/>
    <w:rsid w:val="5C73DFEC"/>
    <w:rsid w:val="5D4A5688"/>
    <w:rsid w:val="5E26C47C"/>
    <w:rsid w:val="5F22BA98"/>
    <w:rsid w:val="60654698"/>
    <w:rsid w:val="623B1402"/>
    <w:rsid w:val="62A83AF3"/>
    <w:rsid w:val="62EB0EF6"/>
    <w:rsid w:val="6318D94F"/>
    <w:rsid w:val="63F8102C"/>
    <w:rsid w:val="640254E5"/>
    <w:rsid w:val="64383F60"/>
    <w:rsid w:val="64440B54"/>
    <w:rsid w:val="6469EDBC"/>
    <w:rsid w:val="647EF1D1"/>
    <w:rsid w:val="67B69293"/>
    <w:rsid w:val="686FB2D4"/>
    <w:rsid w:val="69F98C06"/>
    <w:rsid w:val="6A0B8335"/>
    <w:rsid w:val="6A163898"/>
    <w:rsid w:val="6A86CD4F"/>
    <w:rsid w:val="6ACC00DE"/>
    <w:rsid w:val="6C2BDD42"/>
    <w:rsid w:val="6DDFCE4E"/>
    <w:rsid w:val="6E07A847"/>
    <w:rsid w:val="6E10D002"/>
    <w:rsid w:val="6EF85079"/>
    <w:rsid w:val="6F19970A"/>
    <w:rsid w:val="70576333"/>
    <w:rsid w:val="708EED8B"/>
    <w:rsid w:val="7225E8DF"/>
    <w:rsid w:val="72976020"/>
    <w:rsid w:val="729D5BE3"/>
    <w:rsid w:val="72DEBB96"/>
    <w:rsid w:val="7459BAC7"/>
    <w:rsid w:val="74A6286E"/>
    <w:rsid w:val="761BB901"/>
    <w:rsid w:val="7716D107"/>
    <w:rsid w:val="774C27FA"/>
    <w:rsid w:val="7846DF8F"/>
    <w:rsid w:val="78AF3E79"/>
    <w:rsid w:val="78C5A44F"/>
    <w:rsid w:val="78FC4209"/>
    <w:rsid w:val="79A7E6DF"/>
    <w:rsid w:val="79DD26DE"/>
    <w:rsid w:val="7A78D933"/>
    <w:rsid w:val="7AB19639"/>
    <w:rsid w:val="7CB77D35"/>
    <w:rsid w:val="7CC894EB"/>
    <w:rsid w:val="7D9310AF"/>
    <w:rsid w:val="7F1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2313"/>
  <w15:chartTrackingRefBased/>
  <w15:docId w15:val="{F40CDB9A-660D-4F55-ACBF-211A385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D"/>
  </w:style>
  <w:style w:type="paragraph" w:styleId="Stopka">
    <w:name w:val="footer"/>
    <w:basedOn w:val="Normalny"/>
    <w:link w:val="StopkaZnak"/>
    <w:uiPriority w:val="99"/>
    <w:unhideWhenUsed/>
    <w:rsid w:val="008C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D"/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7FC58417-FA9D-4CE8-856D-3A99B5C3C6E9}">
    <t:Anchor>
      <t:Comment id="569206917"/>
    </t:Anchor>
    <t:History>
      <t:Event id="{1330AD65-113E-4702-A11A-A626BE824A90}" time="2022-02-18T11:19:17.665Z">
        <t:Attribution userId="S::katarzyna.makaruk@fdds.pl::fbbb1651-a153-4128-8fc8-2c86570b7183" userProvider="AD" userName="Katarzyna Makaruk"/>
        <t:Anchor>
          <t:Comment id="569206917"/>
        </t:Anchor>
        <t:Create/>
      </t:Event>
      <t:Event id="{8F4C94A0-95A5-4823-ADEF-A770B18E10D2}" time="2022-02-18T11:19:17.665Z">
        <t:Attribution userId="S::katarzyna.makaruk@fdds.pl::fbbb1651-a153-4128-8fc8-2c86570b7183" userProvider="AD" userName="Katarzyna Makaruk"/>
        <t:Anchor>
          <t:Comment id="569206917"/>
        </t:Anchor>
        <t:Assign userId="S::katarzyna.drabarek@fdds.pl::0dee35ae-d129-45b1-8174-633c93ae245b" userProvider="AD" userName="Katarzyna Drabarek"/>
      </t:Event>
      <t:Event id="{81E7CA20-7595-47DA-98E5-64FB6C2DCD26}" time="2022-02-18T11:19:17.665Z">
        <t:Attribution userId="S::katarzyna.makaruk@fdds.pl::fbbb1651-a153-4128-8fc8-2c86570b7183" userProvider="AD" userName="Katarzyna Makaruk"/>
        <t:Anchor>
          <t:Comment id="569206917"/>
        </t:Anchor>
        <t:SetTitle title="@Katarzynaa może to jeszcze dodać?: osoby, które będą uczestniczyć w realizacji zamówienia posiadają stosowne kwalifikacje zawodowe, uprawnienia i doświadczenia do realizacji zamówienia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ae89da-0e9a-419a-b16c-84217efd0b07">
      <UserInfo>
        <DisplayName>Członkowie witryny MS 2019-2023</DisplayName>
        <AccountId>7</AccountId>
        <AccountType/>
      </UserInfo>
      <UserInfo>
        <DisplayName>Członkowie witryny PR + Dział badawczy</DisplayName>
        <AccountId>130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ADB60163CA1444A2925BDC990A5A9A" ma:contentTypeVersion="11" ma:contentTypeDescription="Utwórz nowy dokument." ma:contentTypeScope="" ma:versionID="9e90a62e23870e71f9757a74fad180ea">
  <xsd:schema xmlns:xsd="http://www.w3.org/2001/XMLSchema" xmlns:xs="http://www.w3.org/2001/XMLSchema" xmlns:p="http://schemas.microsoft.com/office/2006/metadata/properties" xmlns:ns2="5ef7f0de-149e-4be0-8722-e810a1750ee8" xmlns:ns3="53ae89da-0e9a-419a-b16c-84217efd0b07" targetNamespace="http://schemas.microsoft.com/office/2006/metadata/properties" ma:root="true" ma:fieldsID="ca24a40fa14af799a1192659d85b2f3e" ns2:_="" ns3:_="">
    <xsd:import namespace="5ef7f0de-149e-4be0-8722-e810a1750ee8"/>
    <xsd:import namespace="53ae89da-0e9a-419a-b16c-84217efd0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f0de-149e-4be0-8722-e810a1750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89da-0e9a-419a-b16c-84217efd0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3F210-5280-4537-B47D-19C0333F6A41}">
  <ds:schemaRefs>
    <ds:schemaRef ds:uri="http://schemas.microsoft.com/office/2006/metadata/properties"/>
    <ds:schemaRef ds:uri="http://schemas.microsoft.com/office/infopath/2007/PartnerControls"/>
    <ds:schemaRef ds:uri="53ae89da-0e9a-419a-b16c-84217efd0b07"/>
  </ds:schemaRefs>
</ds:datastoreItem>
</file>

<file path=customXml/itemProps2.xml><?xml version="1.0" encoding="utf-8"?>
<ds:datastoreItem xmlns:ds="http://schemas.openxmlformats.org/officeDocument/2006/customXml" ds:itemID="{31F6F3C4-99DD-4104-83C4-19A6AB1C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7f0de-149e-4be0-8722-e810a1750ee8"/>
    <ds:schemaRef ds:uri="53ae89da-0e9a-419a-b16c-84217efd0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34FC7-1A37-43D8-8929-C64609932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Drabarek</dc:creator>
  <cp:keywords/>
  <dc:description/>
  <cp:lastModifiedBy>Zuzanna Elbert-Stelmach</cp:lastModifiedBy>
  <cp:revision>16</cp:revision>
  <dcterms:created xsi:type="dcterms:W3CDTF">2022-02-17T14:42:00Z</dcterms:created>
  <dcterms:modified xsi:type="dcterms:W3CDTF">2022-08-19T11:17:00Z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0x0101004DADB60163CA1444A2925BDC990A5A9A</vt:lpwstr>
  </property>
</Properties>
</file>